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Activity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International Day of Democracy</w: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Celebration</w:t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Topic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Poster Presentation by the Students and Movie Screening related to Democracy </w:t>
      </w:r>
    </w:p>
    <w:p w:rsidR="00000000" w:rsidDel="00000000" w:rsidP="00000000" w:rsidRDefault="00000000" w:rsidRPr="00000000" w14:paraId="00000006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Organizing Unit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Department of Human Rights in Collaboration with IQAC</w:t>
      </w:r>
    </w:p>
    <w:p w:rsidR="00000000" w:rsidDel="00000000" w:rsidP="00000000" w:rsidRDefault="00000000" w:rsidRPr="00000000" w14:paraId="00000008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23.09.2024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12:15 pm to 1:15 pm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Students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 (Minor, Semester I)</w:t>
      </w:r>
    </w:p>
    <w:p w:rsidR="00000000" w:rsidDel="00000000" w:rsidP="00000000" w:rsidRDefault="00000000" w:rsidRPr="00000000" w14:paraId="0000000E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Teachers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2</w:t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of the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Department of Human Rights in collaboration with IQAC organized an event to celebrate International Day of Democracy through a Poster Presentation by the Students and a Movie Screening regarding “Democracy” on 23rd September 2024 from 12:15 pm to 1:15 pm. Students share their speech on “Democracy” through Poster. After completing this session, a movie has been conducted and it’s all about a 10-minute Movie which talks about deciding where to spend their holidays, a family attempts to navigate through a democratic process to determine the destination. With family members arguing over the importance of each member’s vote, they turn to making a pros and cons list to decide. However, once the family embarks on a trip an event happens that makes them question the entire Democratic process. </w:t>
      </w:r>
    </w:p>
    <w:p w:rsidR="00000000" w:rsidDel="00000000" w:rsidP="00000000" w:rsidRDefault="00000000" w:rsidRPr="00000000" w14:paraId="00000012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Programme Outcome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br w:type="textWrapping"/>
        <w:br w:type="textWrapping"/>
        <w:t xml:space="preserve">Students will: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Identify the need to accommodate social and cultural diversity in a democracy. 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Understand how a democracy promotes acceptance of diversity. 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Appreciate that democracy forms a legal basis for the equality and dignity of all citizens.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Flyer: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271713" cy="3214879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3214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143250" cy="2776538"/>
            <wp:effectExtent b="0" l="0" r="0" t="0"/>
            <wp:docPr descr="C:\Users\user\Downloads\20240923_12106PM_ByGPSMapCamera.jpg" id="5" name="image4.jpg"/>
            <a:graphic>
              <a:graphicData uri="http://schemas.openxmlformats.org/drawingml/2006/picture">
                <pic:pic>
                  <pic:nvPicPr>
                    <pic:cNvPr descr="C:\Users\user\Downloads\20240923_12106PM_ByGPSMapCamera.jpg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76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097862" cy="2797149"/>
            <wp:effectExtent b="0" l="0" r="0" t="0"/>
            <wp:docPr descr="C:\Users\user\Downloads\20240923_11952PM_ByGPSMapCamera.jpg" id="8" name="image1.jpg"/>
            <a:graphic>
              <a:graphicData uri="http://schemas.openxmlformats.org/drawingml/2006/picture">
                <pic:pic>
                  <pic:nvPicPr>
                    <pic:cNvPr descr="C:\Users\user\Downloads\20240923_11952PM_ByGPSMapCamera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7862" cy="27971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720" w:hanging="578.267716535433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022114" cy="2586038"/>
            <wp:effectExtent b="0" l="0" r="0" t="0"/>
            <wp:docPr descr="C:\Users\user\Downloads\20240923_124928PM_ByGPSMapCamera.jpg" id="7" name="image3.jpg"/>
            <a:graphic>
              <a:graphicData uri="http://schemas.openxmlformats.org/drawingml/2006/picture">
                <pic:pic>
                  <pic:nvPicPr>
                    <pic:cNvPr descr="C:\Users\user\Downloads\20240923_124928PM_ByGPSMapCamera.jpg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2114" cy="258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586038" cy="2606643"/>
            <wp:effectExtent b="0" l="0" r="0" t="0"/>
            <wp:docPr descr="C:\Users\user\Downloads\20240923_11318PM_ByGPSMapCamera.jpg" id="9" name="image2.jpg"/>
            <a:graphic>
              <a:graphicData uri="http://schemas.openxmlformats.org/drawingml/2006/picture">
                <pic:pic>
                  <pic:nvPicPr>
                    <pic:cNvPr descr="C:\Users\user\Downloads\20240923_11318PM_ByGPSMapCamera.jpg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6038" cy="2606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46E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46E1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3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SCpterT0GASPhYshL/pgasLflA==">CgMxLjAyCGguZ2pkZ3hzOAByITFaRzdmTGFoRXdOQkxzNDFxcmNSY1JiTko0UTE2SFNHMA==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2024-09-25T05:44:00Z</dcterms:created>
  <dc:creator>user</dc:creator>
</cp:coreProperties>
</file>